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:rsidR="005900A6" w:rsidRDefault="005900A6" w:rsidP="005900A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>
        <w:rPr>
          <w:rFonts w:ascii="Times New Roman" w:hAnsi="Times New Roman" w:cs="Times New Roman"/>
          <w:b/>
          <w:sz w:val="24"/>
          <w:szCs w:val="24"/>
        </w:rPr>
        <w:t>P THÁNG 01</w:t>
      </w:r>
    </w:p>
    <w:p w:rsidR="005900A6" w:rsidRDefault="005900A6" w:rsidP="005900A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NĂM HỌC: 2019 – 2020</w:t>
      </w:r>
    </w:p>
    <w:tbl>
      <w:tblPr>
        <w:tblStyle w:val="TableGrid"/>
        <w:tblW w:w="7943" w:type="dxa"/>
        <w:tblInd w:w="292" w:type="dxa"/>
        <w:tblLook w:val="04A0" w:firstRow="1" w:lastRow="0" w:firstColumn="1" w:lastColumn="0" w:noHBand="0" w:noVBand="1"/>
      </w:tblPr>
      <w:tblGrid>
        <w:gridCol w:w="617"/>
        <w:gridCol w:w="750"/>
        <w:gridCol w:w="897"/>
        <w:gridCol w:w="954"/>
        <w:gridCol w:w="900"/>
        <w:gridCol w:w="900"/>
        <w:gridCol w:w="897"/>
        <w:gridCol w:w="926"/>
        <w:gridCol w:w="550"/>
        <w:gridCol w:w="552"/>
      </w:tblGrid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A0" w:rsidRDefault="007B14A0" w:rsidP="005900A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4A0" w:rsidRDefault="007B14A0" w:rsidP="005900A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TUẦN </w:t>
            </w:r>
          </w:p>
          <w:p w:rsidR="007B14A0" w:rsidRDefault="007B14A0" w:rsidP="005900A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 ĐIỂM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XL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A6326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B14A0" w:rsidTr="007B14A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A0" w:rsidRDefault="007B14A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7B14A0" w:rsidP="00DE4C5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A0" w:rsidRDefault="002A632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</w:p>
        </w:tc>
      </w:tr>
    </w:tbl>
    <w:p w:rsidR="005900A6" w:rsidRDefault="005900A6" w:rsidP="005900A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900A6" w:rsidRDefault="005900A6" w:rsidP="005900A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Sài Đồ</w:t>
      </w:r>
      <w:r>
        <w:rPr>
          <w:rFonts w:ascii="Times New Roman" w:hAnsi="Times New Roman" w:cs="Times New Roman"/>
          <w:sz w:val="24"/>
          <w:szCs w:val="24"/>
        </w:rPr>
        <w:t>ng, ngày 31 tháng 1 năm 2020</w:t>
      </w: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HIỆU TRƯỞNG                                                       TỔNG PHỤ TRÁCH</w:t>
      </w: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Nguyễn Thị Diệu Thúy                                                             Xa Thị Vân</w:t>
      </w: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rPr>
          <w:sz w:val="24"/>
          <w:szCs w:val="24"/>
        </w:rPr>
      </w:pPr>
    </w:p>
    <w:p w:rsidR="005900A6" w:rsidRDefault="005900A6" w:rsidP="005900A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900A6" w:rsidRDefault="005900A6" w:rsidP="005900A6">
      <w:pPr>
        <w:rPr>
          <w:sz w:val="24"/>
          <w:szCs w:val="24"/>
        </w:rPr>
      </w:pPr>
    </w:p>
    <w:p w:rsidR="005900A6" w:rsidRDefault="005900A6" w:rsidP="005900A6">
      <w:pPr>
        <w:rPr>
          <w:sz w:val="24"/>
          <w:szCs w:val="24"/>
        </w:rPr>
      </w:pPr>
    </w:p>
    <w:p w:rsidR="005900A6" w:rsidRDefault="005900A6" w:rsidP="005900A6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2A6326"/>
    <w:rsid w:val="005900A6"/>
    <w:rsid w:val="007B14A0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1</cp:revision>
  <dcterms:created xsi:type="dcterms:W3CDTF">2020-02-05T09:09:00Z</dcterms:created>
  <dcterms:modified xsi:type="dcterms:W3CDTF">2020-02-05T09:38:00Z</dcterms:modified>
</cp:coreProperties>
</file>